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FC" w:rsidRPr="00AF4992" w:rsidRDefault="009E3811" w:rsidP="00845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4992">
        <w:rPr>
          <w:rFonts w:ascii="Times New Roman" w:hAnsi="Times New Roman" w:cs="Times New Roman"/>
          <w:sz w:val="28"/>
          <w:szCs w:val="28"/>
        </w:rPr>
        <w:t xml:space="preserve">Циклограмма </w:t>
      </w:r>
      <w:r w:rsidR="006C3718" w:rsidRPr="00AF4992">
        <w:rPr>
          <w:rFonts w:ascii="Times New Roman" w:hAnsi="Times New Roman" w:cs="Times New Roman"/>
          <w:sz w:val="28"/>
          <w:szCs w:val="28"/>
        </w:rPr>
        <w:t xml:space="preserve"> </w:t>
      </w:r>
      <w:r w:rsidRPr="00AF4992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AF49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453FC" w:rsidRPr="00AF4992">
        <w:rPr>
          <w:rFonts w:ascii="Times New Roman" w:hAnsi="Times New Roman" w:cs="Times New Roman"/>
          <w:sz w:val="28"/>
          <w:szCs w:val="28"/>
        </w:rPr>
        <w:t xml:space="preserve"> воспитателя  и воспитанников</w:t>
      </w:r>
    </w:p>
    <w:p w:rsidR="008453FC" w:rsidRPr="00AF4992" w:rsidRDefault="008453FC" w:rsidP="00845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992">
        <w:rPr>
          <w:rFonts w:ascii="Times New Roman" w:hAnsi="Times New Roman" w:cs="Times New Roman"/>
          <w:sz w:val="28"/>
          <w:szCs w:val="28"/>
        </w:rPr>
        <w:t>(обязательные компоненты организации совместной деятельности)</w:t>
      </w:r>
    </w:p>
    <w:p w:rsidR="00F53C49" w:rsidRPr="00DF7DD0" w:rsidRDefault="008453FC" w:rsidP="00DF7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992">
        <w:rPr>
          <w:rFonts w:ascii="Times New Roman" w:hAnsi="Times New Roman" w:cs="Times New Roman"/>
          <w:sz w:val="28"/>
          <w:szCs w:val="28"/>
        </w:rPr>
        <w:t>1 младшая группа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655"/>
        <w:gridCol w:w="3402"/>
      </w:tblGrid>
      <w:tr w:rsidR="009E3811" w:rsidTr="00344111">
        <w:tc>
          <w:tcPr>
            <w:tcW w:w="11057" w:type="dxa"/>
            <w:gridSpan w:val="2"/>
          </w:tcPr>
          <w:p w:rsidR="009E3811" w:rsidRPr="00FE3D3E" w:rsidRDefault="003C4C16" w:rsidP="005E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E3811" w:rsidRPr="003441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3811" w:rsidRPr="00FE3D3E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</w:tr>
      <w:tr w:rsidR="009E3811" w:rsidTr="00344111">
        <w:tc>
          <w:tcPr>
            <w:tcW w:w="7655" w:type="dxa"/>
          </w:tcPr>
          <w:p w:rsidR="009E3811" w:rsidRPr="00FE3D3E" w:rsidRDefault="009E3811" w:rsidP="005E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D3E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402" w:type="dxa"/>
          </w:tcPr>
          <w:p w:rsidR="009E3811" w:rsidRPr="00FE3D3E" w:rsidRDefault="00F42727" w:rsidP="005E1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E3811" w:rsidRPr="00FE3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первая прогулка</w:t>
            </w:r>
          </w:p>
        </w:tc>
      </w:tr>
      <w:tr w:rsidR="009E3811" w:rsidTr="00344111">
        <w:trPr>
          <w:trHeight w:val="9486"/>
        </w:trPr>
        <w:tc>
          <w:tcPr>
            <w:tcW w:w="7655" w:type="dxa"/>
          </w:tcPr>
          <w:p w:rsidR="009E3811" w:rsidRPr="001A3C3A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>Общение:</w:t>
            </w:r>
          </w:p>
          <w:p w:rsidR="001A3C3A" w:rsidRDefault="00FE3D3E" w:rsidP="001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11">
              <w:rPr>
                <w:rFonts w:ascii="Times New Roman" w:hAnsi="Times New Roman" w:cs="Times New Roman"/>
                <w:sz w:val="24"/>
                <w:szCs w:val="24"/>
              </w:rPr>
              <w:t>развитие навыков разговорной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3C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35E3">
              <w:rPr>
                <w:rFonts w:ascii="Times New Roman" w:hAnsi="Times New Roman" w:cs="Times New Roman"/>
                <w:sz w:val="24"/>
                <w:szCs w:val="24"/>
              </w:rPr>
              <w:t>овторение, объяснения, пояснени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3C3A">
              <w:rPr>
                <w:rFonts w:ascii="Times New Roman" w:hAnsi="Times New Roman" w:cs="Times New Roman"/>
                <w:sz w:val="24"/>
                <w:szCs w:val="24"/>
              </w:rPr>
              <w:t>, беседа-разговор, рассказы</w:t>
            </w:r>
            <w:r w:rsidR="009E38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113B6" w:rsidRDefault="008453FC" w:rsidP="001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C3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невербального общения </w:t>
            </w:r>
            <w:proofErr w:type="gramStart"/>
            <w:r w:rsidR="001A3C3A">
              <w:rPr>
                <w:rFonts w:ascii="Times New Roman" w:hAnsi="Times New Roman" w:cs="Times New Roman"/>
                <w:sz w:val="24"/>
                <w:szCs w:val="24"/>
              </w:rPr>
              <w:t>( имитация</w:t>
            </w:r>
            <w:proofErr w:type="gramEnd"/>
            <w:r w:rsidR="001A3C3A">
              <w:rPr>
                <w:rFonts w:ascii="Times New Roman" w:hAnsi="Times New Roman" w:cs="Times New Roman"/>
                <w:sz w:val="24"/>
                <w:szCs w:val="24"/>
              </w:rPr>
              <w:t>, мимика, инто</w:t>
            </w:r>
            <w:r w:rsidR="00B72C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1A3C3A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</w:p>
          <w:p w:rsidR="001A3C3A" w:rsidRDefault="008453FC" w:rsidP="001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C3A">
              <w:rPr>
                <w:rFonts w:ascii="Times New Roman" w:hAnsi="Times New Roman" w:cs="Times New Roman"/>
                <w:sz w:val="24"/>
                <w:szCs w:val="24"/>
              </w:rPr>
              <w:t>развитие понимания и усвоения речи взрослого (звукоподражание, усвоение о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 xml:space="preserve">бщепринятых </w:t>
            </w:r>
            <w:proofErr w:type="gramStart"/>
            <w:r w:rsidR="00FE3D3E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="001A3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1A3C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C3A" w:rsidRDefault="008453FC" w:rsidP="001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C3A"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 в проблемных ситуациях;</w:t>
            </w:r>
          </w:p>
          <w:p w:rsidR="001A3C3A" w:rsidRDefault="008453FC" w:rsidP="001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4FB">
              <w:rPr>
                <w:rFonts w:ascii="Times New Roman" w:hAnsi="Times New Roman" w:cs="Times New Roman"/>
                <w:sz w:val="24"/>
                <w:szCs w:val="24"/>
              </w:rPr>
              <w:t>речевые упражнения, беседы по рассмотренным картинкам, беседы о прочитанном произведении</w:t>
            </w:r>
            <w:r w:rsidR="003C4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3B6" w:rsidRDefault="00D113B6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11" w:rsidRPr="005A689E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9E3811" w:rsidRPr="009937D6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D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областям учебной программы согласно планированию</w:t>
            </w:r>
            <w:r w:rsidR="003C4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3B6" w:rsidRDefault="00D113B6" w:rsidP="0018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C16" w:rsidRDefault="00F024FB" w:rsidP="0018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18330D" w:rsidRDefault="008453FC" w:rsidP="001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3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3679">
              <w:rPr>
                <w:rFonts w:ascii="Times New Roman" w:hAnsi="Times New Roman" w:cs="Times New Roman"/>
                <w:sz w:val="24"/>
                <w:szCs w:val="24"/>
              </w:rPr>
              <w:t>гры с игрушками, предметами</w:t>
            </w:r>
            <w:r w:rsidR="001674A5">
              <w:rPr>
                <w:rFonts w:ascii="Times New Roman" w:hAnsi="Times New Roman" w:cs="Times New Roman"/>
                <w:sz w:val="24"/>
                <w:szCs w:val="24"/>
              </w:rPr>
              <w:t>-заместителями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30D" w:rsidRDefault="008453FC" w:rsidP="001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="0056234B">
              <w:rPr>
                <w:rFonts w:ascii="Times New Roman" w:hAnsi="Times New Roman" w:cs="Times New Roman"/>
                <w:sz w:val="24"/>
                <w:szCs w:val="24"/>
              </w:rPr>
              <w:t>словесные игры</w:t>
            </w:r>
            <w:r w:rsidR="00DF7D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7D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Гульні ў словы</w:t>
            </w:r>
            <w:r w:rsidR="00DF7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2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30D" w:rsidRDefault="008453FC" w:rsidP="001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="0052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4A92">
              <w:rPr>
                <w:rFonts w:ascii="Times New Roman" w:hAnsi="Times New Roman" w:cs="Times New Roman"/>
                <w:sz w:val="24"/>
                <w:szCs w:val="24"/>
              </w:rPr>
              <w:t>идактические игры</w:t>
            </w:r>
            <w:r w:rsidR="00E60E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30D" w:rsidRDefault="008453FC" w:rsidP="001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3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8E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1674A5">
              <w:rPr>
                <w:rFonts w:ascii="Times New Roman" w:hAnsi="Times New Roman" w:cs="Times New Roman"/>
                <w:sz w:val="24"/>
                <w:szCs w:val="24"/>
              </w:rPr>
              <w:t>, сенсорные</w:t>
            </w:r>
            <w:r w:rsidR="00E60E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30D" w:rsidRDefault="008453FC" w:rsidP="0018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3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6CAC" w:rsidRPr="0018330D">
              <w:rPr>
                <w:rFonts w:ascii="Times New Roman" w:hAnsi="Times New Roman" w:cs="Times New Roman"/>
                <w:sz w:val="24"/>
                <w:szCs w:val="24"/>
              </w:rPr>
              <w:t>митационные игры</w:t>
            </w:r>
            <w:r w:rsidR="00783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E8E" w:rsidRDefault="00E60E8E" w:rsidP="0018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FB" w:rsidRDefault="00F024FB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3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24FB" w:rsidRDefault="00F024FB" w:rsidP="00F0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8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167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–бытовой </w:t>
            </w:r>
            <w:r w:rsidRPr="00611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 w:rsidR="00167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7C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AC" w:rsidRDefault="00F024FB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24FB" w:rsidRPr="00600F49" w:rsidRDefault="00F024FB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</w:t>
            </w:r>
            <w:r w:rsidR="00F53C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24FB" w:rsidRDefault="00756CAC" w:rsidP="00F0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пн.: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24FB">
              <w:rPr>
                <w:rFonts w:ascii="Times New Roman" w:hAnsi="Times New Roman" w:cs="Times New Roman"/>
                <w:sz w:val="24"/>
                <w:szCs w:val="24"/>
              </w:rPr>
              <w:t>редметно-орудийная деятельность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4FB" w:rsidRDefault="00756CAC" w:rsidP="00F0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вт.: 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24FB">
              <w:rPr>
                <w:rFonts w:ascii="Times New Roman" w:hAnsi="Times New Roman" w:cs="Times New Roman"/>
                <w:sz w:val="24"/>
                <w:szCs w:val="24"/>
              </w:rPr>
              <w:t xml:space="preserve">оказ </w:t>
            </w:r>
            <w:r w:rsidR="00783679">
              <w:rPr>
                <w:rFonts w:ascii="Times New Roman" w:hAnsi="Times New Roman" w:cs="Times New Roman"/>
                <w:sz w:val="24"/>
                <w:szCs w:val="24"/>
              </w:rPr>
              <w:t>способов действий с игрушками;</w:t>
            </w:r>
            <w:r w:rsidR="00F0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CAC" w:rsidRDefault="001674A5" w:rsidP="00F0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ср.: 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>бследование предметов;</w:t>
            </w:r>
            <w:r w:rsidR="00F0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4FB" w:rsidRDefault="001674A5" w:rsidP="00F0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чт.: 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="00F024FB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F53C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4FB" w:rsidRDefault="001674A5" w:rsidP="00F0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пт.: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 xml:space="preserve"> показ способов действий с </w:t>
            </w:r>
            <w:r w:rsidR="00783679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>-заместителями.</w:t>
            </w:r>
          </w:p>
          <w:p w:rsidR="00D113B6" w:rsidRDefault="00D113B6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FB" w:rsidRDefault="00F024FB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3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3D3E" w:rsidRDefault="00FE3D3E" w:rsidP="00F024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6C3718" w:rsidRPr="006C3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рганизованная</w:t>
            </w:r>
          </w:p>
          <w:p w:rsidR="00F024FB" w:rsidRPr="00FE3D3E" w:rsidRDefault="00F024FB" w:rsidP="00F024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931">
              <w:rPr>
                <w:rFonts w:ascii="Times New Roman" w:hAnsi="Times New Roman" w:cs="Times New Roman"/>
                <w:sz w:val="24"/>
                <w:szCs w:val="24"/>
              </w:rPr>
              <w:t xml:space="preserve">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A42931">
              <w:rPr>
                <w:rFonts w:ascii="Times New Roman" w:hAnsi="Times New Roman" w:cs="Times New Roman"/>
                <w:sz w:val="24"/>
                <w:szCs w:val="24"/>
              </w:rPr>
              <w:t>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физкультминутки;</w:t>
            </w:r>
          </w:p>
          <w:p w:rsidR="00FE3D3E" w:rsidRDefault="00F024FB" w:rsidP="00F024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9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</w:t>
            </w:r>
            <w:r w:rsidR="00B72C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E3D3E" w:rsidRDefault="00B72C5D" w:rsidP="00F024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утром,</w:t>
            </w:r>
            <w:r w:rsidR="00FE3D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после завтрака</w:t>
            </w:r>
            <w:r w:rsidR="003C3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F7DD0" w:rsidRPr="006C3718" w:rsidRDefault="00DF7DD0" w:rsidP="00DF7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1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453FC">
              <w:rPr>
                <w:rFonts w:ascii="Times New Roman" w:hAnsi="Times New Roman" w:cs="Times New Roman"/>
                <w:sz w:val="24"/>
                <w:szCs w:val="24"/>
              </w:rPr>
              <w:t>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учебной программой </w:t>
            </w:r>
          </w:p>
          <w:p w:rsidR="00D113B6" w:rsidRDefault="00D113B6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FB" w:rsidRPr="00FE3D3E" w:rsidRDefault="00FE3D3E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</w:t>
            </w:r>
            <w:r w:rsidR="00AF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24FB"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proofErr w:type="spellStart"/>
            <w:proofErr w:type="gramStart"/>
            <w:r w:rsidR="00F024FB"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F024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24FB" w:rsidRPr="005A689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proofErr w:type="gramEnd"/>
            <w:r w:rsidR="00F024FB" w:rsidRPr="005A689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 учебному плану</w:t>
            </w:r>
            <w:r w:rsidR="003C4C16">
              <w:rPr>
                <w:rFonts w:ascii="Times New Roman" w:hAnsi="Times New Roman" w:cs="Times New Roman"/>
                <w:sz w:val="24"/>
                <w:szCs w:val="24"/>
              </w:rPr>
              <w:t xml:space="preserve"> и расписанию</w:t>
            </w:r>
            <w:r w:rsidR="001674A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на каждый день недели.</w:t>
            </w:r>
          </w:p>
          <w:p w:rsidR="00D113B6" w:rsidRDefault="00D113B6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A60" w:rsidRPr="00FE3D3E" w:rsidRDefault="00F024FB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 w:rsidR="00FE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>нутки безопасности, беседы,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8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3B6" w:rsidRDefault="00D113B6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3B6" w:rsidRDefault="00756CAC" w:rsidP="00F0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здоровья</w:t>
            </w:r>
            <w:r w:rsidR="001674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674A5" w:rsidRPr="008453FC"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 w:rsidR="001674A5">
              <w:rPr>
                <w:rFonts w:ascii="Times New Roman" w:hAnsi="Times New Roman" w:cs="Times New Roman"/>
                <w:sz w:val="24"/>
                <w:szCs w:val="24"/>
              </w:rPr>
              <w:t>ответствии с учебной программой</w:t>
            </w:r>
          </w:p>
          <w:p w:rsidR="00D113B6" w:rsidRPr="00FE3D3E" w:rsidRDefault="006C3718" w:rsidP="00D1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1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питания</w:t>
            </w:r>
            <w:r w:rsidR="00756C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E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3B6">
              <w:rPr>
                <w:rFonts w:ascii="Times New Roman" w:hAnsi="Times New Roman" w:cs="Times New Roman"/>
                <w:sz w:val="24"/>
                <w:szCs w:val="24"/>
              </w:rPr>
              <w:t>формирование основ столового этике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>та, воспитание культуры питания</w:t>
            </w:r>
          </w:p>
          <w:p w:rsidR="00FE3D3E" w:rsidRDefault="00FE3D3E" w:rsidP="00DF7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DD0" w:rsidRPr="000D2867" w:rsidRDefault="00DF7DD0" w:rsidP="00DF7D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D286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0D286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вілінкі роднай мовы </w:t>
            </w:r>
            <w:proofErr w:type="gramStart"/>
            <w:r w:rsidRPr="000D28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 </w:t>
            </w:r>
            <w:r w:rsidR="00FE3D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ежедневно</w:t>
            </w:r>
            <w:proofErr w:type="gramEnd"/>
            <w:r w:rsidR="00FE3D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 на 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="00FE3D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гулке, после прогулки перед обедом</w:t>
            </w:r>
          </w:p>
          <w:p w:rsidR="008453FC" w:rsidRPr="00DF7DD0" w:rsidRDefault="008453FC" w:rsidP="00D113B6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9E3811" w:rsidRPr="00AE478C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11" w:rsidRPr="00A42931" w:rsidRDefault="009E3811" w:rsidP="00D1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56CAC" w:rsidRDefault="00756CAC" w:rsidP="0075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Познавательная </w:t>
            </w:r>
            <w:r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</w:t>
            </w:r>
            <w:proofErr w:type="gramEnd"/>
            <w:r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6CAC" w:rsidRPr="00AF4992" w:rsidRDefault="00756CAC" w:rsidP="0075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пн.-пт.: наблюдение реальных предметов и об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>ъектов (живых и неживых</w:t>
            </w: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56CAC" w:rsidRPr="00AF4992" w:rsidRDefault="00756CAC" w:rsidP="00756CA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простейщее</w:t>
            </w:r>
            <w:proofErr w:type="spellEnd"/>
            <w:proofErr w:type="gramEnd"/>
            <w:r w:rsidRPr="00AF4992">
              <w:rPr>
                <w:rFonts w:ascii="Times New Roman" w:hAnsi="Times New Roman" w:cs="Times New Roman"/>
                <w:sz w:val="24"/>
                <w:szCs w:val="24"/>
              </w:rPr>
              <w:t xml:space="preserve">  экспериментирование;</w:t>
            </w:r>
          </w:p>
          <w:p w:rsidR="00756CAC" w:rsidRPr="00AF4992" w:rsidRDefault="00756CAC" w:rsidP="00756CAC">
            <w:pPr>
              <w:rPr>
                <w:rFonts w:ascii="Times New Roman" w:hAnsi="Times New Roman" w:cs="Times New Roman"/>
              </w:rPr>
            </w:pP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ср.:</w:t>
            </w:r>
            <w:r w:rsidRPr="00AF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Pr="00AF4992">
              <w:rPr>
                <w:sz w:val="24"/>
                <w:szCs w:val="24"/>
              </w:rPr>
              <w:t xml:space="preserve"> </w:t>
            </w: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пространства;</w:t>
            </w:r>
          </w:p>
          <w:p w:rsidR="00756CAC" w:rsidRDefault="00756CAC" w:rsidP="00756CAC">
            <w:pPr>
              <w:rPr>
                <w:rFonts w:ascii="Times New Roman" w:hAnsi="Times New Roman" w:cs="Times New Roman"/>
              </w:rPr>
            </w:pP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чт.:</w:t>
            </w:r>
            <w:r w:rsidRPr="00F53C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предметно- орудийная</w:t>
            </w:r>
          </w:p>
          <w:p w:rsidR="00756CAC" w:rsidRPr="002733E5" w:rsidRDefault="00756CAC" w:rsidP="0075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AC" w:rsidRDefault="00756CAC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11" w:rsidRPr="005A689E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835A54" w:rsidRPr="00AF4992" w:rsidRDefault="008453FC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5A54" w:rsidRPr="00AF4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0E8E" w:rsidRPr="00AF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A54" w:rsidRPr="00AF4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86" w:rsidRPr="00AF4992">
              <w:rPr>
                <w:rFonts w:ascii="Times New Roman" w:hAnsi="Times New Roman" w:cs="Times New Roman"/>
                <w:sz w:val="24"/>
                <w:szCs w:val="24"/>
              </w:rPr>
              <w:t>хороводные;</w:t>
            </w:r>
          </w:p>
          <w:p w:rsidR="00835A54" w:rsidRPr="00AF4992" w:rsidRDefault="00835A54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E60E8E" w:rsidRPr="00AF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3FC" w:rsidRPr="00AF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86" w:rsidRPr="00AF4992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словесные; </w:t>
            </w:r>
          </w:p>
          <w:p w:rsidR="009E3811" w:rsidRPr="00AF4992" w:rsidRDefault="00835A54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60E8E" w:rsidRPr="00AF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E8E" w:rsidRPr="00AF49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</w:t>
            </w:r>
            <w:r w:rsidR="008453FC" w:rsidRPr="00AF4992">
              <w:rPr>
                <w:rFonts w:ascii="Times New Roman" w:hAnsi="Times New Roman" w:cs="Times New Roman"/>
                <w:sz w:val="24"/>
                <w:szCs w:val="24"/>
              </w:rPr>
              <w:t>, пальчиковые</w:t>
            </w:r>
            <w:r w:rsidR="00AF4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E8E" w:rsidRPr="00AF4992" w:rsidRDefault="00756CAC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чт.: игры-забавы</w:t>
            </w:r>
          </w:p>
          <w:p w:rsidR="009222F8" w:rsidRPr="00AF4992" w:rsidRDefault="00835A54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E60E8E" w:rsidRPr="00AF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679">
              <w:rPr>
                <w:rFonts w:ascii="Times New Roman" w:hAnsi="Times New Roman" w:cs="Times New Roman"/>
                <w:sz w:val="24"/>
                <w:szCs w:val="24"/>
              </w:rPr>
              <w:t xml:space="preserve"> игры с предметами-заместителями, игрушками</w:t>
            </w:r>
          </w:p>
          <w:p w:rsidR="009E3811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деятельность:</w:t>
            </w:r>
          </w:p>
          <w:p w:rsidR="009E3811" w:rsidRPr="00566ABB" w:rsidRDefault="009E3811" w:rsidP="005E16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A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организованная</w:t>
            </w: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упражнения;</w:t>
            </w:r>
          </w:p>
          <w:p w:rsidR="009E3811" w:rsidRDefault="008453FC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дифференцированная </w:t>
            </w:r>
            <w:r w:rsidR="009E381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="009E381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движений</w:t>
            </w:r>
          </w:p>
          <w:p w:rsidR="009E3811" w:rsidRPr="00566ABB" w:rsidRDefault="009E3811" w:rsidP="005E16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A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двигательная деятельность</w:t>
            </w:r>
          </w:p>
          <w:p w:rsidR="00756CAC" w:rsidRDefault="009E3811" w:rsidP="0075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6CAC" w:rsidRPr="001E53AF" w:rsidRDefault="00756CAC" w:rsidP="0075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E5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6CAC" w:rsidRDefault="00756CAC" w:rsidP="0075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D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областям учебной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7D6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ежедневным наблюдениям за деятельностью детей на занятии</w:t>
            </w:r>
          </w:p>
          <w:p w:rsidR="009E3811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8453FC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E9">
              <w:rPr>
                <w:rFonts w:ascii="Times New Roman" w:hAnsi="Times New Roman" w:cs="Times New Roman"/>
                <w:sz w:val="24"/>
                <w:szCs w:val="24"/>
              </w:rPr>
              <w:t>совместно со взрослым</w:t>
            </w:r>
            <w:r w:rsidR="008453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3B6" w:rsidRDefault="00D113B6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  <w:p w:rsidR="00D113B6" w:rsidRDefault="00D113B6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1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3811" w:rsidRPr="00E67B10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524A92">
              <w:rPr>
                <w:rFonts w:ascii="Times New Roman" w:hAnsi="Times New Roman" w:cs="Times New Roman"/>
                <w:sz w:val="24"/>
                <w:szCs w:val="24"/>
              </w:rPr>
              <w:t xml:space="preserve">утки </w:t>
            </w:r>
            <w:r w:rsidR="00FE3D3E">
              <w:rPr>
                <w:rFonts w:ascii="Times New Roman" w:hAnsi="Times New Roman" w:cs="Times New Roman"/>
                <w:sz w:val="24"/>
                <w:szCs w:val="24"/>
              </w:rPr>
              <w:t>безопасности, беседы, игровая деятельность</w:t>
            </w:r>
            <w:bookmarkStart w:id="0" w:name="_GoBack"/>
            <w:bookmarkEnd w:id="0"/>
          </w:p>
          <w:p w:rsidR="009E3811" w:rsidRDefault="009E3811" w:rsidP="005E1672">
            <w:pPr>
              <w:framePr w:hSpace="180" w:wrap="around" w:vAnchor="text" w:hAnchor="margin" w:xAlign="center" w:y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16" w:rsidRPr="003C4C16" w:rsidRDefault="003C4C16" w:rsidP="005E1672">
            <w:pPr>
              <w:framePr w:hSpace="180" w:wrap="around" w:vAnchor="text" w:hAnchor="margin" w:xAlign="center" w:y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11" w:rsidRPr="00DB5CC4" w:rsidRDefault="009E3811" w:rsidP="005E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ED" w:rsidTr="00344111">
        <w:trPr>
          <w:trHeight w:val="9486"/>
        </w:trPr>
        <w:tc>
          <w:tcPr>
            <w:tcW w:w="7655" w:type="dxa"/>
          </w:tcPr>
          <w:p w:rsidR="009E70ED" w:rsidRDefault="009E70ED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70ED" w:rsidRPr="001E53AF" w:rsidRDefault="009E70ED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0ED" w:rsidTr="00344111">
        <w:trPr>
          <w:trHeight w:val="9486"/>
        </w:trPr>
        <w:tc>
          <w:tcPr>
            <w:tcW w:w="7655" w:type="dxa"/>
          </w:tcPr>
          <w:p w:rsidR="009E70ED" w:rsidRDefault="009E70ED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70ED" w:rsidRPr="001E53AF" w:rsidRDefault="009E70ED" w:rsidP="005E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53"/>
        <w:tblW w:w="10627" w:type="dxa"/>
        <w:tblLayout w:type="fixed"/>
        <w:tblLook w:val="04A0" w:firstRow="1" w:lastRow="0" w:firstColumn="1" w:lastColumn="0" w:noHBand="0" w:noVBand="1"/>
      </w:tblPr>
      <w:tblGrid>
        <w:gridCol w:w="7513"/>
        <w:gridCol w:w="3114"/>
      </w:tblGrid>
      <w:tr w:rsidR="009E70ED" w:rsidTr="001674A5">
        <w:tc>
          <w:tcPr>
            <w:tcW w:w="10627" w:type="dxa"/>
            <w:gridSpan w:val="2"/>
          </w:tcPr>
          <w:p w:rsidR="009E70ED" w:rsidRPr="00344111" w:rsidRDefault="004B3AEE" w:rsidP="0016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D113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5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ED" w:rsidRPr="00344111">
              <w:rPr>
                <w:rFonts w:ascii="Times New Roman" w:hAnsi="Times New Roman" w:cs="Times New Roman"/>
                <w:b/>
                <w:sz w:val="28"/>
                <w:szCs w:val="28"/>
              </w:rPr>
              <w:t>Вторая  половина дня</w:t>
            </w:r>
          </w:p>
        </w:tc>
      </w:tr>
      <w:tr w:rsidR="009E70ED" w:rsidRPr="00005D56" w:rsidTr="001674A5">
        <w:tc>
          <w:tcPr>
            <w:tcW w:w="7513" w:type="dxa"/>
          </w:tcPr>
          <w:p w:rsidR="00D113B6" w:rsidRPr="00344111" w:rsidRDefault="00D113B6" w:rsidP="00167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9E70ED" w:rsidRPr="00344111" w:rsidRDefault="00F53C49" w:rsidP="00167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70ED" w:rsidRPr="00344111">
              <w:rPr>
                <w:rFonts w:ascii="Times New Roman" w:hAnsi="Times New Roman" w:cs="Times New Roman"/>
                <w:b/>
                <w:sz w:val="28"/>
                <w:szCs w:val="28"/>
              </w:rPr>
              <w:t>после сна, перед прогулкой</w:t>
            </w:r>
          </w:p>
        </w:tc>
        <w:tc>
          <w:tcPr>
            <w:tcW w:w="3114" w:type="dxa"/>
          </w:tcPr>
          <w:p w:rsidR="009E70ED" w:rsidRPr="00344111" w:rsidRDefault="009E70ED" w:rsidP="001674A5">
            <w:pPr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9E70ED" w:rsidRPr="00344111" w:rsidRDefault="003772A4" w:rsidP="001674A5">
            <w:pPr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  </w:t>
            </w:r>
            <w:r w:rsidR="009E70ED" w:rsidRPr="00344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прогулка</w:t>
            </w:r>
          </w:p>
        </w:tc>
      </w:tr>
      <w:tr w:rsidR="009E70ED" w:rsidRPr="00DB5CC4" w:rsidTr="001674A5">
        <w:trPr>
          <w:trHeight w:val="9486"/>
        </w:trPr>
        <w:tc>
          <w:tcPr>
            <w:tcW w:w="7513" w:type="dxa"/>
          </w:tcPr>
          <w:p w:rsidR="00756CAC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6CAC" w:rsidRPr="00756CAC" w:rsidRDefault="00756CAC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здоровья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CA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учебной программы</w:t>
            </w:r>
          </w:p>
          <w:p w:rsidR="00BC35EB" w:rsidRDefault="00BC35EB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ED" w:rsidRPr="00756CAC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6CAC" w:rsidRPr="003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CAC" w:rsidRPr="00756CA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учебной программы</w:t>
            </w:r>
          </w:p>
          <w:p w:rsidR="004B3AEE" w:rsidRDefault="004B3AEE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5E3" w:rsidRPr="00A42931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78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питания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35E3">
              <w:rPr>
                <w:rFonts w:ascii="Times New Roman" w:hAnsi="Times New Roman" w:cs="Times New Roman"/>
                <w:sz w:val="24"/>
                <w:szCs w:val="24"/>
              </w:rPr>
              <w:t>формирование основ столового этике</w:t>
            </w:r>
            <w:r w:rsidR="00756CAC">
              <w:rPr>
                <w:rFonts w:ascii="Times New Roman" w:hAnsi="Times New Roman" w:cs="Times New Roman"/>
                <w:sz w:val="24"/>
                <w:szCs w:val="24"/>
              </w:rPr>
              <w:t>та, воспитание культуры питания</w:t>
            </w:r>
            <w:r w:rsidR="0034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ED" w:rsidRPr="005A689E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E1135A" w:rsidRPr="00344111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35A" w:rsidRPr="003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679" w:rsidRPr="00344111">
              <w:rPr>
                <w:rFonts w:ascii="Times New Roman" w:hAnsi="Times New Roman" w:cs="Times New Roman"/>
                <w:sz w:val="24"/>
                <w:szCs w:val="24"/>
              </w:rPr>
              <w:t>игры с игрушками, предметами-</w:t>
            </w:r>
            <w:r w:rsidR="003C38C3" w:rsidRPr="00344111">
              <w:rPr>
                <w:rFonts w:ascii="Times New Roman" w:hAnsi="Times New Roman" w:cs="Times New Roman"/>
                <w:sz w:val="24"/>
                <w:szCs w:val="24"/>
              </w:rPr>
              <w:t>заместителями</w:t>
            </w:r>
            <w:r w:rsidR="00B335E3" w:rsidRPr="00344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30D" w:rsidRPr="00344111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4A92" w:rsidRPr="0034411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8330D" w:rsidRPr="00344111">
              <w:rPr>
                <w:rFonts w:ascii="Times New Roman" w:hAnsi="Times New Roman" w:cs="Times New Roman"/>
                <w:sz w:val="24"/>
                <w:szCs w:val="24"/>
              </w:rPr>
              <w:t>южетные игры</w:t>
            </w:r>
            <w:r w:rsidR="00B335E3" w:rsidRPr="00344111">
              <w:rPr>
                <w:rFonts w:ascii="Times New Roman" w:hAnsi="Times New Roman" w:cs="Times New Roman"/>
                <w:sz w:val="24"/>
                <w:szCs w:val="24"/>
              </w:rPr>
              <w:t>, с сюжетно-образными игрушками;</w:t>
            </w:r>
          </w:p>
          <w:p w:rsidR="0018330D" w:rsidRPr="00344111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="00524A92" w:rsidRPr="003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B335E3" w:rsidRPr="0034411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развивающие, пальчиковые;</w:t>
            </w:r>
          </w:p>
          <w:p w:rsidR="009E70ED" w:rsidRPr="00344111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4A92" w:rsidRPr="003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игры;</w:t>
            </w:r>
          </w:p>
          <w:p w:rsidR="009E70ED" w:rsidRPr="00344111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72A4" w:rsidRPr="003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A92" w:rsidRPr="00344111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  <w:r w:rsidR="00BC35EB" w:rsidRPr="0034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EE" w:rsidRDefault="004B3AEE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Pr="00307783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F9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70ED" w:rsidRPr="00BB76F4" w:rsidRDefault="00BC35EB" w:rsidP="001674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u w:val="single"/>
              </w:rPr>
              <w:t xml:space="preserve"> </w:t>
            </w:r>
            <w:proofErr w:type="gramStart"/>
            <w:r w:rsidR="009E70ED" w:rsidRPr="0079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театральная</w:t>
            </w:r>
            <w:r w:rsidR="001706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5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14C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14C79" w:rsidRPr="00114C79">
              <w:rPr>
                <w:rFonts w:ascii="Times New Roman" w:hAnsi="Times New Roman" w:cs="Times New Roman"/>
                <w:sz w:val="24"/>
                <w:szCs w:val="24"/>
              </w:rPr>
              <w:t xml:space="preserve"> с куклами настольного, пальчикового театров.</w:t>
            </w:r>
            <w:r w:rsidR="001706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14C79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</w:t>
            </w:r>
            <w:r w:rsidR="00BB76F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 обыгрывание, разыгрывание несложных сценок;</w:t>
            </w:r>
          </w:p>
          <w:p w:rsidR="00223E6A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художественно-речевая деятельность</w:t>
            </w:r>
            <w:r w:rsidRPr="00AC5F92">
              <w:rPr>
                <w:rFonts w:ascii="Times New Roman" w:hAnsi="Times New Roman" w:cs="Times New Roman"/>
                <w:sz w:val="24"/>
                <w:szCs w:val="24"/>
              </w:rPr>
              <w:t>: чте</w:t>
            </w:r>
            <w:r w:rsidR="004B3AE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BB76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</w:t>
            </w:r>
          </w:p>
          <w:p w:rsidR="009E70ED" w:rsidRPr="00BB76F4" w:rsidRDefault="00AD56FB" w:rsidP="001674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76F4">
              <w:rPr>
                <w:rFonts w:ascii="Times New Roman" w:hAnsi="Times New Roman" w:cs="Times New Roman"/>
                <w:sz w:val="24"/>
                <w:szCs w:val="24"/>
              </w:rPr>
              <w:t>фольклорных</w:t>
            </w:r>
            <w:r w:rsidR="00223E6A">
              <w:rPr>
                <w:rFonts w:ascii="Times New Roman" w:hAnsi="Times New Roman" w:cs="Times New Roman"/>
                <w:sz w:val="24"/>
                <w:szCs w:val="24"/>
              </w:rPr>
              <w:t>) произведений;</w:t>
            </w:r>
            <w:r w:rsidR="00FA1F41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</w:t>
            </w:r>
            <w:r w:rsidR="00377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7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6F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маўленчыя зносіны;</w:t>
            </w:r>
          </w:p>
          <w:p w:rsidR="00170627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</w:t>
            </w:r>
            <w:r w:rsidR="00FA1F41">
              <w:rPr>
                <w:rFonts w:ascii="Times New Roman" w:hAnsi="Times New Roman" w:cs="Times New Roman"/>
                <w:sz w:val="24"/>
                <w:szCs w:val="24"/>
              </w:rPr>
              <w:t xml:space="preserve">: элементарное </w:t>
            </w:r>
            <w:proofErr w:type="spellStart"/>
            <w:r w:rsidR="00FA1F4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="00344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627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 </w:t>
            </w:r>
            <w:r w:rsidR="004B3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0627">
              <w:rPr>
                <w:rFonts w:ascii="Times New Roman" w:hAnsi="Times New Roman" w:cs="Times New Roman"/>
                <w:sz w:val="24"/>
                <w:szCs w:val="24"/>
              </w:rPr>
              <w:t xml:space="preserve">напевание песен, исполнение </w:t>
            </w:r>
            <w:r w:rsidR="003772A4">
              <w:rPr>
                <w:rFonts w:ascii="Times New Roman" w:hAnsi="Times New Roman" w:cs="Times New Roman"/>
                <w:sz w:val="24"/>
                <w:szCs w:val="24"/>
              </w:rPr>
              <w:t>танцевальных движений);</w:t>
            </w:r>
            <w:r w:rsidR="001706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70ED" w:rsidRDefault="003772A4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627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узыкальное развлечение </w:t>
            </w:r>
            <w:r w:rsidR="00FA1F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0627">
              <w:rPr>
                <w:rFonts w:ascii="Times New Roman" w:hAnsi="Times New Roman" w:cs="Times New Roman"/>
                <w:sz w:val="24"/>
                <w:szCs w:val="24"/>
              </w:rPr>
              <w:t>1,3 недели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F41" w:rsidRDefault="00FA1F41" w:rsidP="001674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изобразительное искусство</w:t>
            </w:r>
            <w:r w:rsidR="009E7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лепка, конструирование, аппликация</w:t>
            </w:r>
            <w:r w:rsidR="00C207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56FB">
              <w:rPr>
                <w:rFonts w:ascii="Times New Roman" w:hAnsi="Times New Roman" w:cs="Times New Roman"/>
                <w:sz w:val="24"/>
                <w:szCs w:val="24"/>
              </w:rPr>
              <w:t>рисование;</w:t>
            </w:r>
          </w:p>
          <w:p w:rsidR="009E70ED" w:rsidRPr="00FA1F41" w:rsidRDefault="00114C79" w:rsidP="001674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восприяти</w:t>
            </w:r>
            <w:r w:rsidR="009E70ED" w:rsidRPr="00406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9E70ED" w:rsidRPr="00AC5F9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изобразительного, де</w:t>
            </w:r>
            <w:r w:rsidR="003772A4">
              <w:rPr>
                <w:rFonts w:ascii="Times New Roman" w:hAnsi="Times New Roman" w:cs="Times New Roman"/>
                <w:sz w:val="24"/>
                <w:szCs w:val="24"/>
              </w:rPr>
              <w:t>коративно–прикладного искусства.</w:t>
            </w:r>
            <w:r w:rsidR="00430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3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самообслуживание, хозяйственно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бытовой </w:t>
            </w:r>
            <w:r w:rsidRPr="0061197C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proofErr w:type="gramEnd"/>
            <w:r w:rsidRPr="0061197C">
              <w:rPr>
                <w:rFonts w:ascii="Times New Roman" w:hAnsi="Times New Roman" w:cs="Times New Roman"/>
                <w:sz w:val="24"/>
                <w:szCs w:val="24"/>
              </w:rPr>
              <w:t>, труд в природе</w:t>
            </w:r>
            <w:r w:rsidR="0027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Pr="005A689E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A92" w:rsidRPr="00600F49" w:rsidRDefault="00524A92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деятельность:</w:t>
            </w:r>
          </w:p>
          <w:p w:rsidR="00524A92" w:rsidRPr="001674A5" w:rsidRDefault="00756CAC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1F27" w:rsidRPr="001674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F27" w:rsidRPr="00167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A92" w:rsidRPr="001674A5">
              <w:rPr>
                <w:rFonts w:ascii="Times New Roman" w:hAnsi="Times New Roman" w:cs="Times New Roman"/>
                <w:sz w:val="24"/>
                <w:szCs w:val="24"/>
              </w:rPr>
              <w:t>предметно-орудийная деятельность;</w:t>
            </w:r>
          </w:p>
          <w:p w:rsidR="00524A92" w:rsidRPr="001674A5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756CAC" w:rsidRPr="00167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6CAC" w:rsidRPr="0016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A92" w:rsidRPr="001674A5">
              <w:rPr>
                <w:rFonts w:ascii="Times New Roman" w:hAnsi="Times New Roman" w:cs="Times New Roman"/>
                <w:sz w:val="24"/>
                <w:szCs w:val="24"/>
              </w:rPr>
              <w:t>показ с</w:t>
            </w:r>
            <w:r w:rsidR="00783679">
              <w:rPr>
                <w:rFonts w:ascii="Times New Roman" w:hAnsi="Times New Roman" w:cs="Times New Roman"/>
                <w:sz w:val="24"/>
                <w:szCs w:val="24"/>
              </w:rPr>
              <w:t>пособов действий с игрушками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5EB" w:rsidRPr="001674A5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756CAC" w:rsidRPr="00167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6CAC" w:rsidRPr="0016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A92" w:rsidRPr="001674A5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r w:rsidR="00BC35EB" w:rsidRPr="001674A5">
              <w:rPr>
                <w:rFonts w:ascii="Times New Roman" w:hAnsi="Times New Roman" w:cs="Times New Roman"/>
                <w:sz w:val="24"/>
                <w:szCs w:val="24"/>
              </w:rPr>
              <w:t>едование предметов</w:t>
            </w:r>
            <w:r w:rsidR="00524A92" w:rsidRPr="001674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35EB" w:rsidRPr="0016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EB" w:rsidRPr="001674A5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34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6CAC" w:rsidRPr="0016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5EB" w:rsidRPr="001674A5">
              <w:rPr>
                <w:rFonts w:ascii="Times New Roman" w:hAnsi="Times New Roman" w:cs="Times New Roman"/>
                <w:sz w:val="24"/>
                <w:szCs w:val="24"/>
              </w:rPr>
              <w:t>обследование пространства;</w:t>
            </w:r>
          </w:p>
          <w:p w:rsidR="00524A92" w:rsidRPr="001674A5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34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6CAC" w:rsidRPr="0016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>показ способов</w:t>
            </w:r>
            <w:r w:rsidR="0078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3679">
              <w:rPr>
                <w:rFonts w:ascii="Times New Roman" w:hAnsi="Times New Roman" w:cs="Times New Roman"/>
                <w:sz w:val="24"/>
                <w:szCs w:val="24"/>
              </w:rPr>
              <w:t>действий  с</w:t>
            </w:r>
            <w:proofErr w:type="gramEnd"/>
            <w:r w:rsidR="0078367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- 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>заместителями.</w:t>
            </w:r>
          </w:p>
          <w:p w:rsidR="009E70ED" w:rsidRPr="001674A5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1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70ED" w:rsidRPr="00E67B10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безопасности, беседы, и</w:t>
            </w:r>
            <w:r w:rsidR="002733E5">
              <w:rPr>
                <w:rFonts w:ascii="Times New Roman" w:hAnsi="Times New Roman" w:cs="Times New Roman"/>
                <w:sz w:val="24"/>
                <w:szCs w:val="24"/>
              </w:rPr>
              <w:t>гры, рассматривание 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Pr="001E53AF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E5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D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областям учебной программы</w:t>
            </w:r>
            <w:r w:rsidR="002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3E5" w:rsidRPr="009937D6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</w:t>
            </w:r>
            <w:r w:rsidR="002733E5">
              <w:rPr>
                <w:rFonts w:ascii="Times New Roman" w:hAnsi="Times New Roman" w:cs="Times New Roman"/>
                <w:sz w:val="24"/>
                <w:szCs w:val="24"/>
              </w:rPr>
              <w:t xml:space="preserve"> и ежедневным наблюдениям за деятельностью детей</w:t>
            </w:r>
            <w:r w:rsidR="00B335E3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</w:t>
            </w:r>
            <w:r w:rsidR="00167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Pr="009937D6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Pr="00AC5F92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BC35EB" w:rsidRDefault="00BC35EB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ED" w:rsidRDefault="003772A4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</w:t>
            </w:r>
            <w:r w:rsidR="009E70ED"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</w:t>
            </w:r>
            <w:r w:rsidR="009E70ED"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3AEE" w:rsidRPr="009222F8" w:rsidRDefault="004B3AEE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2F8">
              <w:rPr>
                <w:rFonts w:ascii="Times New Roman" w:hAnsi="Times New Roman" w:cs="Times New Roman"/>
                <w:sz w:val="24"/>
                <w:szCs w:val="24"/>
              </w:rPr>
              <w:t>аблюдения ближайших объектов 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AEE" w:rsidRDefault="004B3AEE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простейшее экспериментирование</w:t>
            </w:r>
            <w:r w:rsidR="00BC3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EE" w:rsidRPr="005A689E" w:rsidRDefault="004B3AEE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70ED" w:rsidRPr="00566ABB" w:rsidRDefault="009E70ED" w:rsidP="001674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A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организованная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упражнения;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9E70ED" w:rsidRPr="00566ABB" w:rsidRDefault="009E70ED" w:rsidP="001674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A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13B6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89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D113B6" w:rsidRPr="00D113B6" w:rsidRDefault="00344111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13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3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предметами-заместителями, игрушками;</w:t>
            </w:r>
          </w:p>
          <w:p w:rsidR="004B3AEE" w:rsidRPr="00D113B6" w:rsidRDefault="00D113B6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34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3AEE" w:rsidRPr="00D1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игры;</w:t>
            </w:r>
          </w:p>
          <w:p w:rsidR="009E70ED" w:rsidRPr="00D113B6" w:rsidRDefault="00D113B6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344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</w:t>
            </w:r>
            <w:r w:rsidR="00361F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словесные;</w:t>
            </w:r>
          </w:p>
          <w:p w:rsidR="00361F27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34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5E3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0ED" w:rsidRPr="00D113B6" w:rsidRDefault="00361F27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34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хороводные.</w:t>
            </w:r>
          </w:p>
          <w:p w:rsidR="00361F27" w:rsidRDefault="00361F27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CAC" w:rsidRPr="001E53AF" w:rsidRDefault="00756CAC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6CAC" w:rsidRDefault="00756CAC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D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областям учебной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7D6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ежедневным наблюдениям за деятельностью детей на занятии</w:t>
            </w:r>
          </w:p>
          <w:p w:rsidR="00756CAC" w:rsidRDefault="00756CAC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труд.</w:t>
            </w:r>
          </w:p>
          <w:p w:rsidR="009E70ED" w:rsidRPr="001E5A98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1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 w:rsidRPr="0034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70ED" w:rsidRDefault="004B3AEE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безопасности,</w:t>
            </w:r>
            <w:r w:rsidR="009E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0ED" w:rsidRDefault="004B3AEE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3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9E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ED" w:rsidRPr="00DB5CC4" w:rsidRDefault="009E70ED" w:rsidP="00167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F41" w:rsidRDefault="00E72F41"/>
    <w:sectPr w:rsidR="00E72F41" w:rsidSect="00FE3D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795E"/>
    <w:multiLevelType w:val="hybridMultilevel"/>
    <w:tmpl w:val="F494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B2707"/>
    <w:multiLevelType w:val="hybridMultilevel"/>
    <w:tmpl w:val="042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11"/>
    <w:rsid w:val="000A43E9"/>
    <w:rsid w:val="00114C79"/>
    <w:rsid w:val="00126706"/>
    <w:rsid w:val="001674A5"/>
    <w:rsid w:val="00170627"/>
    <w:rsid w:val="0018330D"/>
    <w:rsid w:val="001A3C3A"/>
    <w:rsid w:val="00223E6A"/>
    <w:rsid w:val="002733E5"/>
    <w:rsid w:val="00307783"/>
    <w:rsid w:val="00344111"/>
    <w:rsid w:val="00361F27"/>
    <w:rsid w:val="003772A4"/>
    <w:rsid w:val="003C38C3"/>
    <w:rsid w:val="003C4C16"/>
    <w:rsid w:val="00403786"/>
    <w:rsid w:val="00430BAB"/>
    <w:rsid w:val="004B3AEE"/>
    <w:rsid w:val="00524A92"/>
    <w:rsid w:val="005577F2"/>
    <w:rsid w:val="0056234B"/>
    <w:rsid w:val="00600F49"/>
    <w:rsid w:val="006C3718"/>
    <w:rsid w:val="006E5821"/>
    <w:rsid w:val="00756CAC"/>
    <w:rsid w:val="00783679"/>
    <w:rsid w:val="008203A5"/>
    <w:rsid w:val="00835A54"/>
    <w:rsid w:val="008453FC"/>
    <w:rsid w:val="009222F8"/>
    <w:rsid w:val="009E3811"/>
    <w:rsid w:val="009E70ED"/>
    <w:rsid w:val="00A978E1"/>
    <w:rsid w:val="00AD56FB"/>
    <w:rsid w:val="00AF4992"/>
    <w:rsid w:val="00B15871"/>
    <w:rsid w:val="00B335E3"/>
    <w:rsid w:val="00B72C5D"/>
    <w:rsid w:val="00B8599F"/>
    <w:rsid w:val="00BB76F4"/>
    <w:rsid w:val="00BC35EB"/>
    <w:rsid w:val="00C20722"/>
    <w:rsid w:val="00D113B6"/>
    <w:rsid w:val="00DF7DD0"/>
    <w:rsid w:val="00E1135A"/>
    <w:rsid w:val="00E60E8E"/>
    <w:rsid w:val="00E72F41"/>
    <w:rsid w:val="00EA1A60"/>
    <w:rsid w:val="00F024FB"/>
    <w:rsid w:val="00F42727"/>
    <w:rsid w:val="00F53C49"/>
    <w:rsid w:val="00F97582"/>
    <w:rsid w:val="00FA1F41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0572"/>
  <w15:chartTrackingRefBased/>
  <w15:docId w15:val="{BB7BDC90-6DD1-44AD-94FB-B8C1CFFC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2020-10-30T08:56:00Z</cp:lastPrinted>
  <dcterms:created xsi:type="dcterms:W3CDTF">2016-10-22T06:35:00Z</dcterms:created>
  <dcterms:modified xsi:type="dcterms:W3CDTF">2021-11-02T07:01:00Z</dcterms:modified>
</cp:coreProperties>
</file>